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7D17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FORMULAR C6              </w:t>
      </w:r>
    </w:p>
    <w:p w14:paraId="443AA3F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Lista consumurilor de resurse materiale (cantitati totale)                                       </w:t>
      </w:r>
    </w:p>
    <w:p w14:paraId="18B1BC6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----------------------------------------------------------                                       </w:t>
      </w:r>
    </w:p>
    <w:p w14:paraId="7595D50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101A089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51C878B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12CC325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3EB3107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Deviz: CCC008 SPATII VERZI, ARBORI,ARBUSTI,GRADENE,JARDINIERE                                                             </w:t>
      </w:r>
    </w:p>
    <w:p w14:paraId="768C54B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 </w:t>
      </w:r>
    </w:p>
    <w:p w14:paraId="0099D68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|Nr. | Denumirea resursei materiale             | U.M. |Consumuri | Pret unitar |   Valoare    |    Furnizor    |Greutate|</w:t>
      </w:r>
    </w:p>
    <w:p w14:paraId="28C6E25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|Crt.|                                          |      |cuprinse  |exclusiv TVA | exclusiv TVA |                | (tone) |</w:t>
      </w:r>
    </w:p>
    <w:p w14:paraId="70E6D8E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                                 |      |in oferta |    RON      |     RON      |                |        |</w:t>
      </w:r>
    </w:p>
    <w:p w14:paraId="631C40C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4DEE7B6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0  |                   1                      |  2   |    3     |     4       |      5       |       6        |   7    |</w:t>
      </w:r>
    </w:p>
    <w:p w14:paraId="5100AEC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223CEC8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1| 2000157 OTEL BETON PROFIL NETED OB37 STAS|KG    |     19.50|             |              |                |   0.019|</w:t>
      </w:r>
    </w:p>
    <w:p w14:paraId="164A6BF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438 D=12MM                       |      |          |             |              |                |        |</w:t>
      </w:r>
    </w:p>
    <w:p w14:paraId="401C4DF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2| 2000470 OTEL BETON PROFIL PERIODIC PC 52 |KG    |   2060.40|             |              |                |   2.060|</w:t>
      </w:r>
    </w:p>
    <w:p w14:paraId="18E83D9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S 438 D= 8MM                     |      |          |             |              |                |        |</w:t>
      </w:r>
    </w:p>
    <w:p w14:paraId="208FDEE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3| 2100440 CIMENT PORTLAND CU ADAOSURI PA 35|KG    |      5.00|             |              |                |   0.005|</w:t>
      </w:r>
    </w:p>
    <w:p w14:paraId="4A668F2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SACI S 1500                      |      |          |             |              |                |        |</w:t>
      </w:r>
    </w:p>
    <w:p w14:paraId="5B8F434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4| 2100914 BETON MARFA CLASA C 25/20 (BC 25/|M.C.  |     31.65|             |              |                |  75.962|</w:t>
      </w:r>
    </w:p>
    <w:p w14:paraId="2213FE4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 330)                           |      |          |             |              |                |        |</w:t>
      </w:r>
    </w:p>
    <w:p w14:paraId="740E2E8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5| 2901167 MANELE D=7-11CM L=2-6M RASINOASE |M.C.  |      0.05|             |              |                |   0.027|</w:t>
      </w:r>
    </w:p>
    <w:p w14:paraId="5F1BB0E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S.1040                           |      |          |             |              |                |        |</w:t>
      </w:r>
    </w:p>
    <w:p w14:paraId="445D9EA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6| 2903995 SCANDURA RASINOASE LUNGA TIVITA  |M.C.  |      0.04|             |              |                |   0.019|</w:t>
      </w:r>
    </w:p>
    <w:p w14:paraId="569C2A4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CLASA D GR=24MM L=4,00M S 942    |      |          |             |              |                |        |</w:t>
      </w:r>
    </w:p>
    <w:p w14:paraId="400E0BA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pt-BR"/>
        </w:rPr>
        <w:t>|   7| 2904406 DULAP RASINOASE TIVIT CLASA A    |M.C.  |      0.06|             |              |                |   0.029|</w:t>
      </w:r>
    </w:p>
    <w:p w14:paraId="75E1F22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GROSIME=48MM LUNGIME=3,50M S 942 |      |          |             |              |                |        |</w:t>
      </w:r>
    </w:p>
    <w:p w14:paraId="78140FB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8| 2928361 PANOU COFRAJ ASTEREALA SCINDURI  |MP.   |      4.23|             |              |                |   0.063|</w:t>
      </w:r>
    </w:p>
    <w:p w14:paraId="34AB02C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RASINOASE SCURTE SUBSCURTE       |      |          |             |              |                |        |</w:t>
      </w:r>
    </w:p>
    <w:p w14:paraId="1F970B9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9| 2950480 DULAPI LEMN 5X20X400             |BUC.  |     10.00|             |              |                |   0.001|</w:t>
      </w:r>
    </w:p>
    <w:p w14:paraId="00A3DA7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10| 3272694 TEAVA RECTANGULARA 6M 50X30X3    |M     |     94.00|             |              |                |   0.000|</w:t>
      </w:r>
    </w:p>
    <w:p w14:paraId="2901262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11| 3272831 TEAVA RECTANGULARA 100X50X3MM 6M |M     |     36.00|             |              |                |   0.000|</w:t>
      </w:r>
    </w:p>
    <w:p w14:paraId="2C2189F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12| 3272832 TEAVA PATRATA 100X100X3 MM       |M     |    128.00|             |              |                |   0.000|</w:t>
      </w:r>
    </w:p>
    <w:p w14:paraId="1DB6F8B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13| 3272833 TEAVA RECTANGULARA 6M 80X40X3    |M     |     60.00|             |              |                |   0.000|</w:t>
      </w:r>
    </w:p>
    <w:p w14:paraId="0F6FC80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14| 3803128 SIRMA MOALE OBISNUITA D= 1,12    |KG    |     20.40|             |              |                |   0.020|</w:t>
      </w:r>
    </w:p>
    <w:p w14:paraId="4E5A74D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OL32 S 889                       |      |          |             |              |                |        |</w:t>
      </w:r>
    </w:p>
    <w:p w14:paraId="7F40998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15| 3803207 SIRMA MOALE OBISNUITA D= 2 OL32 S|KG    |     22.20|             |              |                |   0.022|</w:t>
      </w:r>
    </w:p>
    <w:p w14:paraId="6C4ED48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889                              |      |          |             |              |                |        |</w:t>
      </w:r>
    </w:p>
    <w:p w14:paraId="273BAB3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16| 5838579 SURUB CU CAP PATRAT PENTRU LEMN L|BUC.  |     19.50|             |              |                |   0.002|</w:t>
      </w:r>
    </w:p>
    <w:p w14:paraId="3723252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10 X 140 F1 S 1455               |      |          |             |              |                |        |</w:t>
      </w:r>
    </w:p>
    <w:p w14:paraId="5A56404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17| 5841021 PIULITE PATRATE M 10 GR. 6 S 926 |BUC.  |     19.50|             |              |                |   0.000|</w:t>
      </w:r>
    </w:p>
    <w:p w14:paraId="39EC090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18| 5883043 SAIBA PLATA PENTRU LEMN A M 11   |KG    |      0.33|             |              |                |   0.000|</w:t>
      </w:r>
    </w:p>
    <w:p w14:paraId="2F24393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OL34 S 7565                      |      |          |             |              |                |        |</w:t>
      </w:r>
    </w:p>
    <w:p w14:paraId="1BB32E9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19| 5886942 CUIE CU CAP CONIC TIP A1 3 X 70  |KG    |      1.62|             |              |                |   0.002|</w:t>
      </w:r>
    </w:p>
    <w:p w14:paraId="440E771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OL34 S 2111                      |      |          |             |              |                |        |</w:t>
      </w:r>
    </w:p>
    <w:p w14:paraId="79FBCEA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20| 5900696 ELECTROD SUD.OL. S 1125/2 E43.2 D|KG    |     11.10|             |              |                |   0.011|</w:t>
      </w:r>
    </w:p>
    <w:p w14:paraId="4C349F7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=2,00 MM INV R 1.2               |      |          |             |              |                |        |</w:t>
      </w:r>
    </w:p>
    <w:p w14:paraId="19D638D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21| 6001472 HIRTIE SLEFUIT USCATA CU EN FOI  |BUC.  |     50.00|             |              |                |   0.001|</w:t>
      </w:r>
    </w:p>
    <w:p w14:paraId="4A4ED10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23X30 GR 6 S1581                 |      |          |             |              |                |        |</w:t>
      </w:r>
    </w:p>
    <w:p w14:paraId="4CB5628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22| 6100979 GRUND ALCHID ALB G 105-1         |KG    |     20.00|             |              |                |   0.022|</w:t>
      </w:r>
    </w:p>
    <w:p w14:paraId="65922B0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23| 6102202 CHIT DE CUTIT ALCHIDIC C 895-8   |KG    |     13.00|             |              |                |   0.014|</w:t>
      </w:r>
    </w:p>
    <w:p w14:paraId="3389EF7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24| 6200341 HUILA DE FORJA                   |KG    |     33.30|             |              |                |   0.033|</w:t>
      </w:r>
    </w:p>
    <w:p w14:paraId="4DB51B2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25| 6201084 ULEI EMULSIONABIL PENTRU         |KG    |      7.80|             |              |                |   0.009|</w:t>
      </w:r>
    </w:p>
    <w:p w14:paraId="37DF560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DECOFRARE BETOANE S11382         |      |          |             |              |                |        |</w:t>
      </w:r>
    </w:p>
    <w:p w14:paraId="0DF305A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26| 6202741 ENERGIE ELECTRICA LA CONTOR      |KWH.  |     17.76|             |              |                |   0.000|</w:t>
      </w:r>
    </w:p>
    <w:p w14:paraId="3F2BE43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PENTRU LUCRARI DE CONSTR-MONTAJ  |      |          |             |              |                |        |</w:t>
      </w:r>
    </w:p>
    <w:p w14:paraId="11DE7C4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it-IT"/>
        </w:rPr>
        <w:lastRenderedPageBreak/>
        <w:t xml:space="preserve">        DEVIZ: CCC008 SPATII VERZI, ARBORI,ARBUSTI,GRADENE,JARDINIERE                                                   pag.    2 </w:t>
      </w:r>
    </w:p>
    <w:p w14:paraId="1F51898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 </w:t>
      </w:r>
    </w:p>
    <w:p w14:paraId="1615D79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|Nr. | Denumirea resursei materiale             | U.M. |Consumuri | Pret unitar |   Valoare    |    Furnizor    |Greutate|</w:t>
      </w:r>
    </w:p>
    <w:p w14:paraId="5EFB68C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|Crt.|                                          |      |cuprinse  |exclusiv TVA | exclusiv TVA |                | (tone) |</w:t>
      </w:r>
    </w:p>
    <w:p w14:paraId="6DEFA6B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                                 |      |in oferta |    RON      |     RON      |                |        |</w:t>
      </w:r>
    </w:p>
    <w:p w14:paraId="1DDB56B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029B09D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0  |                   1                      |  2   |    3     |     4       |      5       |       6        |   7    |</w:t>
      </w:r>
    </w:p>
    <w:p w14:paraId="10D5690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662A146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27| 6202806 APA INDUSTRIALA PENTRU LUCRARI   |M.C.  |      1.44|             |              |                |   1.440|</w:t>
      </w:r>
    </w:p>
    <w:p w14:paraId="775E418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DRUMURI SI TERASAMENTE IN        |      |          |             |              |                |        |</w:t>
      </w:r>
    </w:p>
    <w:p w14:paraId="7604F77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CISTERNE                         |      |          |             |              |                |        |</w:t>
      </w:r>
    </w:p>
    <w:p w14:paraId="379764A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28| 6202818 APA INDUSTRIALA PENTRU MORTARE SI|M.C.  |      9.65|             |              |                |   9.648|</w:t>
      </w:r>
    </w:p>
    <w:p w14:paraId="45FC55D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BETOANE DELA RETEA               |      |          |             |              |                |        |</w:t>
      </w:r>
    </w:p>
    <w:p w14:paraId="7C75314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29| 6311528 SCOABE OTEL PENTRU CONSTRUCTII   |KG    |      1.95|             |              |                |   0.002|</w:t>
      </w:r>
    </w:p>
    <w:p w14:paraId="36EF6DE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DIN LEMN LAT,65-90MM,L.200-300MM |      |          |             |              |                |        |</w:t>
      </w:r>
    </w:p>
    <w:p w14:paraId="1A57B79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30| 6719093 DISTANTIER DIN MASE PLASTICE     |BUC.  |    306.00|             |              |                |   0.003|</w:t>
      </w:r>
    </w:p>
    <w:p w14:paraId="322B0E0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PENTRU POZITIONARE ARMATURI IN   |      |          |             |              |                |        |</w:t>
      </w:r>
    </w:p>
    <w:p w14:paraId="38C6B54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BETON PENTRU GRINZI              |      |          |             |              |                |        |</w:t>
      </w:r>
    </w:p>
    <w:p w14:paraId="3A264E1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31| 7122228 THUJA                            |BUC.  |     10.00|             |              |                |   0.020|</w:t>
      </w:r>
    </w:p>
    <w:p w14:paraId="6A8EE9F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32| 7122229 IENUPAR                          |BUC.  |      5.00|             |              |                |   0.005|</w:t>
      </w:r>
    </w:p>
    <w:p w14:paraId="07B2EDF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33| 7122231 ARTAR                            |BUC.  |      3.00|             |              |                |   0.003|</w:t>
      </w:r>
    </w:p>
    <w:p w14:paraId="765F136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34| 7122232 TEI                              |BUC.  |      2.00|             |              |                |   0.001|</w:t>
      </w:r>
    </w:p>
    <w:p w14:paraId="387798D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35| 7202920 PUIETI ARBUST.FOIOS.AMORPHA      |BUC.  |    100.00|             |              |                |   0.300|</w:t>
      </w:r>
    </w:p>
    <w:p w14:paraId="5F2ECB2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LFRUTICOSA CAL.1 H=100CM         |      |          |             |              |                |        |</w:t>
      </w:r>
    </w:p>
    <w:p w14:paraId="2134F56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36| 7204203 PAIE IN SNOPI D 8-16 MM LUNGI DE |KG    |      2.40|             |              |                |   0.002|</w:t>
      </w:r>
    </w:p>
    <w:p w14:paraId="07B766E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70-80 CM                         |      |          |             |              |                |        |</w:t>
      </w:r>
    </w:p>
    <w:p w14:paraId="21F2A64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37| 7204435 SEMINTE DE PLANTE GRAMINEE PERENE|KG    |      9.90|             |              |                |   0.010|</w:t>
      </w:r>
    </w:p>
    <w:p w14:paraId="74E096E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(PM)                             |      |          |             |              |                |        |</w:t>
      </w:r>
    </w:p>
    <w:p w14:paraId="670AEC5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38| 7304285 AZOTAT AMONIU INGRASAMANT        |KG    |     50.00|             |              |                |   0.050|</w:t>
      </w:r>
    </w:p>
    <w:p w14:paraId="2919DBB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GRANULAT VICANIT 33%AZOT IN SACI |      |          |             |              |                |        |</w:t>
      </w:r>
    </w:p>
    <w:p w14:paraId="600DC21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POLIETILENA                      |      |          |             |              |                |        |</w:t>
      </w:r>
    </w:p>
    <w:p w14:paraId="0ADC777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39| 7306661 BUMBAC DE STERS                  |KG    |      5.00|             |              |                |   0.005|</w:t>
      </w:r>
    </w:p>
    <w:p w14:paraId="46E04BD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40| 7322897 FRINGHIE CINEPA 9-16 MM          |KG    |      0.20|             |              |                |   0.000|</w:t>
      </w:r>
    </w:p>
    <w:p w14:paraId="25CABD7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41| 7343803 ROGOJINI DIN PAPURA 1,8X1,8M     |BUC.  </w:t>
      </w:r>
      <w:r w:rsidRPr="00204896">
        <w:rPr>
          <w:rFonts w:ascii="Courier New" w:hAnsi="Courier New" w:cs="Courier New"/>
          <w:sz w:val="16"/>
          <w:szCs w:val="16"/>
          <w:lang w:val="pt-BR"/>
        </w:rPr>
        <w:t>|      0.20|             |              |                |   0.001|</w:t>
      </w:r>
    </w:p>
    <w:p w14:paraId="6DD26A5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42|         MATERIAL MARUNT SAU DIFERENTA DE |LEI.  |          |             |              |                |   0.000|</w:t>
      </w:r>
    </w:p>
    <w:p w14:paraId="3C45B69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PRET MII LEI                     |      |          |             |              |                |        |</w:t>
      </w:r>
    </w:p>
    <w:p w14:paraId="5979860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43|         MATERIAL MARUNT.                 |LEI.  |          |             |              |                |   0.000|</w:t>
      </w:r>
    </w:p>
    <w:p w14:paraId="2616D07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5447777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|      |          |RON          |              |                |  89.814|</w:t>
      </w:r>
    </w:p>
    <w:p w14:paraId="6E8FEAC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7AA351F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68D156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D7AD6C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7C8E594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C03A91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3 </w:t>
      </w:r>
    </w:p>
    <w:p w14:paraId="337BEA3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C6              </w:t>
      </w:r>
    </w:p>
    <w:p w14:paraId="33D6409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de resurse materiale (cantitati totale)                                       </w:t>
      </w:r>
    </w:p>
    <w:p w14:paraId="3D78A23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                                       </w:t>
      </w:r>
    </w:p>
    <w:p w14:paraId="57F31AA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4514A6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D9F7EC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4ACF3E5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B980D6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Deviz: CCC018 ALEI PIETONALE </w:t>
      </w:r>
      <w:r w:rsidRPr="00204896">
        <w:rPr>
          <w:rFonts w:ascii="Courier New" w:hAnsi="Courier New" w:cs="Courier New"/>
          <w:color w:val="FFFFFF" w:themeColor="background1"/>
          <w:sz w:val="16"/>
          <w:szCs w:val="16"/>
          <w:lang w:val="pt-BR"/>
        </w:rPr>
        <w:t xml:space="preserve">SI PARCARI                                                                                   </w:t>
      </w:r>
    </w:p>
    <w:p w14:paraId="6346711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 </w:t>
      </w:r>
    </w:p>
    <w:p w14:paraId="206E8A2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|Nr. | Denumirea resursei materiale             | U.M. |Consumuri | Pret unitar |   Valoare    |    Furnizor    |Greutate|</w:t>
      </w:r>
    </w:p>
    <w:p w14:paraId="4BB6D67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|      |cuprinse  |exclusiv TVA | exclusiv TVA |                | (tone) |</w:t>
      </w:r>
    </w:p>
    <w:p w14:paraId="404EFE2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|      |in oferta |    RON      |     RON      |                |        |</w:t>
      </w:r>
    </w:p>
    <w:p w14:paraId="317822D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68DD465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|  2   |    3     |     4       |      5       |       6        |   7    |</w:t>
      </w:r>
    </w:p>
    <w:p w14:paraId="0BDFF58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29DA52C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1| 2100914 BETON MARFA CLASA C 25/20 (BC 25/|M.C.  |     12.10|             |              |                |  29.030|</w:t>
      </w:r>
    </w:p>
    <w:p w14:paraId="37A6218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B 330)                           |      |          |             |              |                |        |</w:t>
      </w:r>
    </w:p>
    <w:p w14:paraId="7B617A0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2| 2200525 NISIP SORTAT NESPALAT DE RIU SI  |M.C.  |     15.73|             |              |                |  21.238|</w:t>
      </w:r>
    </w:p>
    <w:p w14:paraId="6593690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LACURI 0,0-7,0 MM                |      |          |             |              |                |        |</w:t>
      </w:r>
    </w:p>
    <w:p w14:paraId="6330655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3| 3101168 MORTAR ADEZIV PENTRU GRESIE      |KG    |    600.00|             |              |                |   0.600|</w:t>
      </w:r>
    </w:p>
    <w:p w14:paraId="52AC9ED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4| 6202806 APA INDUSTRIALA PENTRU LUCRARI   |M.C.  |      2.78|             |              |                |   2.784|</w:t>
      </w:r>
    </w:p>
    <w:p w14:paraId="4357391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DRUMURI SI TERASAMENTE IN        |      |          |             |              |                |        |</w:t>
      </w:r>
    </w:p>
    <w:p w14:paraId="0436C33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it-IT"/>
        </w:rPr>
        <w:t>|    |         CISTERNE                         |      |          |             |              |                |        |</w:t>
      </w:r>
    </w:p>
    <w:p w14:paraId="43EABE0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5| 6202818 APA INDUSTRIALA PENTRU MORTARE SI|M.C.  |      3.20|             |              |                |   3.200|</w:t>
      </w:r>
    </w:p>
    <w:p w14:paraId="1F884E1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BETOANE DELA RETEA               |      |          |             |              |                |        |</w:t>
      </w:r>
    </w:p>
    <w:p w14:paraId="4B276E8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6| 7000803 GRESIE ANTIDERAPANTA DE EXTERIOR |MP.   |    206.00|             |              |                |   0.206|</w:t>
      </w:r>
    </w:p>
    <w:p w14:paraId="42C87CD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206A6D1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T O T A L                        |      |          |RON          |              |                |  57.059|</w:t>
      </w:r>
    </w:p>
    <w:p w14:paraId="00E5B77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pt-BR"/>
        </w:rPr>
        <w:t>--------------------------------------------------------------------------------------------------------------------------</w:t>
      </w:r>
    </w:p>
    <w:p w14:paraId="3FE7633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AD7437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F44DB3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2F9BA24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0AD65F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4 </w:t>
      </w:r>
    </w:p>
    <w:p w14:paraId="172CBAD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C6              </w:t>
      </w:r>
    </w:p>
    <w:p w14:paraId="2A07F63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de resurse materiale (cantitati totale)                                       </w:t>
      </w:r>
    </w:p>
    <w:p w14:paraId="0E7C63F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                                       </w:t>
      </w:r>
    </w:p>
    <w:p w14:paraId="5514F39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FD1775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1DBABB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2357F31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01557C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Deviz: CCC028 SISTEM ILUMINAT PARC                                                                                        </w:t>
      </w:r>
    </w:p>
    <w:p w14:paraId="4DD53D6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 </w:t>
      </w:r>
    </w:p>
    <w:p w14:paraId="08A105D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|Nr. | Denumirea resursei materiale             | U.M. |Consumuri | Pret unitar |   Valoare    |    Furnizor    |Greutate|</w:t>
      </w:r>
    </w:p>
    <w:p w14:paraId="2469C86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|      |cuprinse  |exclusiv TVA | exclusiv TVA |                | (tone) |</w:t>
      </w:r>
    </w:p>
    <w:p w14:paraId="093A9D5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|      |in oferta |    RON      |     RON      |                |        |</w:t>
      </w:r>
    </w:p>
    <w:p w14:paraId="28B3F99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1B7AD28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|  2   |    3     |     4       |      5       |       6        |   7    |</w:t>
      </w:r>
    </w:p>
    <w:p w14:paraId="51EC23A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6B20422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1| 2100914 BETON MARFA CLASA C 25/20 (BC 25/|M.C.  |      3.02|             |              |                |   7.258|</w:t>
      </w:r>
    </w:p>
    <w:p w14:paraId="4F971B3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B 330)                           |      |          |             |              |                |        |</w:t>
      </w:r>
    </w:p>
    <w:p w14:paraId="72FB5A8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2| 3701411 BANDA DIN OTEL LAMINAT LA CALD   |KG    |     78.00|             |              |                |   0.078|</w:t>
      </w:r>
    </w:p>
    <w:p w14:paraId="2FCDCA0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S908 4 X 40 OL37-1N              |      |          |             |              |                |        |</w:t>
      </w:r>
    </w:p>
    <w:p w14:paraId="04CD7E9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3| 5900712 ELECTROD SUDURA OTEL NEALIAT S   |KG    |      2.40|             |              |                |   0.003|</w:t>
      </w:r>
    </w:p>
    <w:p w14:paraId="5A7E11D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it-IT"/>
        </w:rPr>
        <w:t>|    |         1125/2 E44C 2,5                  |      |          |             |              |                |        |</w:t>
      </w:r>
    </w:p>
    <w:p w14:paraId="31802F2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4| 6202818 APA INDUSTRIALA PENTRU MORTARE SI|M.C.  |      0.30|             |              |                |   0.300|</w:t>
      </w:r>
    </w:p>
    <w:p w14:paraId="1D9E3CF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BETOANE DELA RETEA               |      |          |             |              |                |        |</w:t>
      </w:r>
    </w:p>
    <w:p w14:paraId="5A95C05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5| 6325899 STALP ILUMINAT CU PANOU          |BUC.  |      6.00|             |              |                |   0.150|</w:t>
      </w:r>
    </w:p>
    <w:p w14:paraId="3E00F06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FOTOVOLTAIC COMPLET ECHIPAT      |      |          |             |              |                |        |</w:t>
      </w:r>
    </w:p>
    <w:p w14:paraId="4513394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6| 7358286 ZINCARE LA CALD OTEL BETON BENZI,|DMP.  |    540.00|             |              |                |   0.005|</w:t>
      </w:r>
    </w:p>
    <w:p w14:paraId="0D88D91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BARE,PROFILE,TABLE ONDULATE      |      |          |             |              |                |        |</w:t>
      </w:r>
    </w:p>
    <w:p w14:paraId="55FD3D1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6F1C9CB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T O T A L                        |      |          |RON          |              |                |   7.794|</w:t>
      </w:r>
    </w:p>
    <w:p w14:paraId="3D535BA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--------------------------------------------------------------------------------------------------------------------------</w:t>
      </w:r>
    </w:p>
    <w:p w14:paraId="30F16FC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395A734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5E05049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Ofertant                              </w:t>
      </w:r>
    </w:p>
    <w:p w14:paraId="018D1B1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1D55618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it-IT"/>
        </w:rPr>
        <w:lastRenderedPageBreak/>
        <w:t xml:space="preserve">                                                                                                                        pag.    5 </w:t>
      </w:r>
    </w:p>
    <w:p w14:paraId="6F8C456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FORMULAR C6              </w:t>
      </w:r>
    </w:p>
    <w:p w14:paraId="734F43F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Lista consumurilor de resurse materiale (cantitati totale)                                       </w:t>
      </w:r>
    </w:p>
    <w:p w14:paraId="42EF3E2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----------------------------------------------------------                                       </w:t>
      </w:r>
    </w:p>
    <w:p w14:paraId="6F30863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339A6F6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46AFD67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62C2B71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62F5F75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Deviz: CCC038 SISTEM IRIGATII                                                                                             </w:t>
      </w:r>
    </w:p>
    <w:p w14:paraId="111EC19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 </w:t>
      </w:r>
    </w:p>
    <w:p w14:paraId="63F5706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|Nr. | Denumirea resursei materiale             | U.M. |Consumuri | Pret unitar |   Valoare    |    Furnizor    |Greutate|</w:t>
      </w:r>
    </w:p>
    <w:p w14:paraId="59E71D1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|Crt.|                                          |      |cuprinse  |exclusiv TVA | exclusiv TVA |                | (tone) |</w:t>
      </w:r>
    </w:p>
    <w:p w14:paraId="125452E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                                 |      |in oferta |    RON      |     RON      |                |        |</w:t>
      </w:r>
    </w:p>
    <w:p w14:paraId="47FE17D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79E4EFA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0  |                   1                      |  2   |    3     |     4       |      5       |       6        |   7    |</w:t>
      </w:r>
    </w:p>
    <w:p w14:paraId="5ECB29D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331027D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1| 2013405 Garnitura de cauciuc D=1000mm    |BUC.  |      1.00|             |              |                |   0.001|</w:t>
      </w:r>
    </w:p>
    <w:p w14:paraId="0DD5590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2| 2200240 PIETRIS CIURUIT NESPALAT DE MAL 7|M.C.  |      0.06|             |              |                |   0.091|</w:t>
      </w:r>
    </w:p>
    <w:p w14:paraId="4CC5D11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-30 MM                           |      |          |             |              |                |        |</w:t>
      </w:r>
    </w:p>
    <w:p w14:paraId="5BF32DE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3| 2200525 NISIP SORTAT NESPALAT DE RIU SI  |M.C.  |      5.12|             |              |                |   6.919|</w:t>
      </w:r>
    </w:p>
    <w:p w14:paraId="1B33F85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LACURI 0,0-7,0 MM                |      |          |             |              |                |        |</w:t>
      </w:r>
    </w:p>
    <w:p w14:paraId="33CBE9A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4| 2901118 BILE,MANELE RASINOASE D=15-18CM  |M.C.  |      0.54|             |              |                |   0.432|</w:t>
      </w:r>
    </w:p>
    <w:p w14:paraId="30CF1AF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5| 2959009 LEMN DE FOC FOIOASE MOI LUNGIME= |KG    |      1.15|             |              |                |   0.001|</w:t>
      </w:r>
    </w:p>
    <w:p w14:paraId="144A15C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1M LIVRABIL DIN DEPOZIT          |      |          |             |              |                |        |</w:t>
      </w:r>
    </w:p>
    <w:p w14:paraId="7933296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6| 3270301 BANDA AVERTIZARE &lt;WATERKIT&gt; APA  |M     |    165.00|             |              |                |   0.000|</w:t>
      </w:r>
    </w:p>
    <w:p w14:paraId="3AC8E6C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11,5CMX0,17MM                    |      |          |             |              |                |        |</w:t>
      </w:r>
    </w:p>
    <w:p w14:paraId="484B4D4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7| 3272090 TUB &lt;WATERKIT&gt; APA PE80 D. 90X6, |M     |    116.72|             |              |                |   0.000|</w:t>
      </w:r>
    </w:p>
    <w:p w14:paraId="0BE0212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7MM PN10 SDR13,6 COLAC 100M      |      |          |             |              |                |        |</w:t>
      </w:r>
    </w:p>
    <w:p w14:paraId="30642A1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8| 3272103 TUB &lt;WATERKIT&gt; ALBASTRU APA D. 32|M     |     35.52|             |              |                |   0.000|</w:t>
      </w:r>
    </w:p>
    <w:p w14:paraId="0DAF56D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PN6 SDR17,6 (COLAC 100M)         |      |          |             |              |                |        |</w:t>
      </w:r>
    </w:p>
    <w:p w14:paraId="1AA2A56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9| 4108044 COT CU PICIOR FLANSA SI MUFA PN  |BUC.  |      1.00|             |              |                |   0.018|</w:t>
      </w:r>
    </w:p>
    <w:p w14:paraId="6CB06EE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10 S1875 DN= 65                  |      |          |             |              |                |        |</w:t>
      </w:r>
    </w:p>
    <w:p w14:paraId="479C8CB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10| 4270891 CAMIN PENTRU APOMETRU DIN PEHD   |BUC.  |      1.00|             |              |                |   0.001|</w:t>
      </w:r>
    </w:p>
    <w:p w14:paraId="5BCFCDE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DN800MM COMPLET ECHIPAT          |      |          |             |              |                |        |</w:t>
      </w:r>
    </w:p>
    <w:p w14:paraId="4E1B0D4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11| 5801887 SURUB CAP HEXAGONAL PRECIS M 16 X|BUC.  |      4.00|             |              |                |   0.001|</w:t>
      </w:r>
    </w:p>
    <w:p w14:paraId="7EDA42D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75 GR. 5.8 S4272                 |      |          |             |              |                |        |</w:t>
      </w:r>
    </w:p>
    <w:p w14:paraId="1644678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12| 5843146 PIULITA HEXAGONALA SPREC S4071   |BUC.  |      4.00|             |              |                |   0.000|</w:t>
      </w:r>
    </w:p>
    <w:p w14:paraId="5944DCC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OL37 M 16                        |      |          |             |              |                |        |</w:t>
      </w:r>
    </w:p>
    <w:p w14:paraId="41D7326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13| 6103294 VOPSEA MINIUM DE PLUMB V.351-3   |KG    |      0.11|             |              |                |   0.000|</w:t>
      </w:r>
    </w:p>
    <w:p w14:paraId="77B5B7B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NTR 90-80                        |      |          |             |              |                |        |</w:t>
      </w:r>
    </w:p>
    <w:p w14:paraId="1156C67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14| 6200507 Vaselina tehnica                 |KG    |      0.11|             |              |                |   0.000|</w:t>
      </w:r>
    </w:p>
    <w:p w14:paraId="4907D5C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15| 6528879 HIDRANT IRIGATII DN32            |BUC.  </w:t>
      </w:r>
      <w:r w:rsidRPr="00204896">
        <w:rPr>
          <w:rFonts w:ascii="Courier New" w:hAnsi="Courier New" w:cs="Courier New"/>
          <w:sz w:val="16"/>
          <w:szCs w:val="16"/>
          <w:lang w:val="pt-BR"/>
        </w:rPr>
        <w:t>|      8.00|             |              |                |   0.008|</w:t>
      </w:r>
    </w:p>
    <w:p w14:paraId="4CA0653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16| 6528880 PIESA DE BRANSARE 90X32          |BUC.  |      8.00|             |              |                |   0.008|</w:t>
      </w:r>
    </w:p>
    <w:p w14:paraId="4057E4D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17| 6607563 GARNITURA ETANSARE PLAN PN 6/2,5 |BUC.  |      1.01|             |              |                |   0.000|</w:t>
      </w:r>
    </w:p>
    <w:p w14:paraId="06F3019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DIAMETRU= 65 M 100-500 G2X4 S1733|      |          |             |              |                |        |</w:t>
      </w:r>
    </w:p>
    <w:p w14:paraId="3390F6D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18| 6616045 GARNITURA ETANSARE PLAN PN 40    |BUC.  |     16.00|             |              |                |   0.000|</w:t>
      </w:r>
    </w:p>
    <w:p w14:paraId="5B5B638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DIAMETRU= 25 M 40-400 G2X4 S1733 |      |          |             |              |                |        |</w:t>
      </w:r>
    </w:p>
    <w:p w14:paraId="5C06642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19| 6704217 CURBA MAT PLAST (PE,PP,PP-R,ETC) |BUC.  |      2.00|             |              |                |   0.000|</w:t>
      </w:r>
    </w:p>
    <w:p w14:paraId="7C3CD66D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CANAL,IMBIN SUDURA D=32 MM       |      |          |             |              |                |        |</w:t>
      </w:r>
    </w:p>
    <w:p w14:paraId="44FAFE8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it-IT"/>
        </w:rPr>
        <w:t>|  20| 7309077 CILTI DE CINEPA DE LA PIEPTENE,  |KG    |      0.11|             |              |                |   0.000|</w:t>
      </w:r>
    </w:p>
    <w:p w14:paraId="6C0315F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STAS 1715-60                     |      |          |             |              |                |        |</w:t>
      </w:r>
    </w:p>
    <w:p w14:paraId="4D6DD8C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21| 7313119 CUTIE PROTECTIE FONTA PENTRU     |BUC.  |      1.00|             |              |                |   0.042|</w:t>
      </w:r>
    </w:p>
    <w:p w14:paraId="0A21371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HIDRANT SUBTERAN RAMA SI CAPAC DN|      |          |             |              |                |        |</w:t>
      </w:r>
    </w:p>
    <w:p w14:paraId="374A173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65                               |      |          |             |              |                |        |</w:t>
      </w:r>
    </w:p>
    <w:p w14:paraId="3069478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22| 7322926 FRINGHIE GUDRONATA DIN FUIOR DE  |KG    |      0.08|             |              |                |   0.000|</w:t>
      </w:r>
    </w:p>
    <w:p w14:paraId="51E93EB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CINEPA                           |      |          |             |              |                |        |</w:t>
      </w:r>
    </w:p>
    <w:p w14:paraId="7C17A8F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23| 7324338 HIDRANT SUBTERAN INCENDIU CORP   |BUC.  |      1.00|             |              |                |   0.054|</w:t>
      </w:r>
    </w:p>
    <w:p w14:paraId="32B9748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FONTA DN 65 S 695                |      |          |             |              |                |        |</w:t>
      </w:r>
    </w:p>
    <w:p w14:paraId="0FB7470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24| 7325046 HARTIE ABSORBANTA                |KG    |      0.02|             |              |                |   0.000|</w:t>
      </w:r>
    </w:p>
    <w:p w14:paraId="052C293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DEVIZ: CCC038 SISTEM IRIGATII                                                                                   pag.    6 </w:t>
      </w:r>
    </w:p>
    <w:p w14:paraId="0A36D94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 </w:t>
      </w:r>
    </w:p>
    <w:p w14:paraId="7539997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|Nr. | Denumirea resursei materiale             | U.M. |Consumuri | Pret unitar |   Valoare    |    Furnizor    |Greutate|</w:t>
      </w:r>
    </w:p>
    <w:p w14:paraId="3DC2021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|      |cuprinse  |exclusiv TVA | exclusiv TVA |                | (tone) |</w:t>
      </w:r>
    </w:p>
    <w:p w14:paraId="56D6F05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|      |in oferta |    RON      |     RON      |                |        |</w:t>
      </w:r>
    </w:p>
    <w:p w14:paraId="0ECE239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15388C1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|  2   |    3     |     4       |      5       |       6        |   7    |</w:t>
      </w:r>
    </w:p>
    <w:p w14:paraId="3561EF5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0928D3C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25| 7334840 PLUMB RAFINAT MARCA PB4 (PB TC 2)|KG    |      0.79|             |              |                |   0.001|</w:t>
      </w:r>
    </w:p>
    <w:p w14:paraId="7E51189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99,96                            |      |          |             |              |                |        |</w:t>
      </w:r>
    </w:p>
    <w:p w14:paraId="082A160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26| 7345967 SOLUTIE UNGUENTA                 |KG    |      0.01|             |              |                |   0.000|</w:t>
      </w:r>
    </w:p>
    <w:p w14:paraId="519BE00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27| 7358315 PLACA HIDRANT 520X420X 70MM DIN  |BUC.  |      1.01|             |              |                |   0.034|</w:t>
      </w:r>
    </w:p>
    <w:p w14:paraId="63EE9CC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BETON                            |      |          |             |              |                |        |</w:t>
      </w:r>
    </w:p>
    <w:p w14:paraId="54013A2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4E2115C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|      |          |RON          |              |                |   7.612|</w:t>
      </w:r>
    </w:p>
    <w:p w14:paraId="29D26CD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08CE05C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2C0B4F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5EAD2A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6CA10F1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9CDA45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7 </w:t>
      </w:r>
    </w:p>
    <w:p w14:paraId="6125E76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C6              </w:t>
      </w:r>
    </w:p>
    <w:p w14:paraId="062C5AB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de resurse materiale (cantitati totale)                                       </w:t>
      </w:r>
    </w:p>
    <w:p w14:paraId="6EA15D65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                                       </w:t>
      </w:r>
    </w:p>
    <w:p w14:paraId="3F88E50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1C60DD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60DA69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74BD564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EA508E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Deviz: CCC058 POARTA ACCES                                                                                                </w:t>
      </w:r>
    </w:p>
    <w:p w14:paraId="3C53C85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 </w:t>
      </w:r>
    </w:p>
    <w:p w14:paraId="753A329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|Nr. | Denumirea resursei materiale             | U.M. |Consumuri | Pret unitar |   Valoare    |    Furnizor    |Greutate|</w:t>
      </w:r>
    </w:p>
    <w:p w14:paraId="54B4658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|      |cuprinse  |exclusiv TVA | exclusiv TVA |                | (tone) |</w:t>
      </w:r>
    </w:p>
    <w:p w14:paraId="27A9058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|      |in oferta |    RON      |     RON      |                |        |</w:t>
      </w:r>
    </w:p>
    <w:p w14:paraId="1A45D91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04A556E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|  2   |    3     |     4       |      5       |       6        |   7    |</w:t>
      </w:r>
    </w:p>
    <w:p w14:paraId="56032A0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526FB65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1| 2100914 BETON MARFA CLASA C 25/20 (BC 25/|M.C.  |      3.02|             |              |                |   7.258|</w:t>
      </w:r>
    </w:p>
    <w:p w14:paraId="22B30E1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B 330)                           |      |          |             |              |                |        |</w:t>
      </w:r>
    </w:p>
    <w:p w14:paraId="4A310E3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2| 6202818 APA INDUSTRIALA PENTRU MORTARE SI|M.C.  |      0.36|             |              |                |   0.360|</w:t>
      </w:r>
    </w:p>
    <w:p w14:paraId="56FBC0E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BETOANE DELA RETEA               |      |          |             |              |                |        |</w:t>
      </w:r>
    </w:p>
    <w:p w14:paraId="1324451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3|         MATERIAL MARUNT SAU DIFERENTA DE |LEI.  |          |             |              |                |   0.000|</w:t>
      </w:r>
    </w:p>
    <w:p w14:paraId="717B882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PRET MII LEI                     |      |          |             |              |                |        |</w:t>
      </w:r>
    </w:p>
    <w:p w14:paraId="2B222EB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5967A68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|      |          |RON          |              |                |   7.618|</w:t>
      </w:r>
    </w:p>
    <w:p w14:paraId="1F2E05F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0E93FA3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DF3FB6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3FFB6C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34145B9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C09B10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204896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8 </w:t>
      </w:r>
    </w:p>
    <w:p w14:paraId="6AD8395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C6              </w:t>
      </w:r>
    </w:p>
    <w:p w14:paraId="041CD7D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de resurse materiale (cantitati totale)                                       </w:t>
      </w:r>
    </w:p>
    <w:p w14:paraId="6190F1C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                                       </w:t>
      </w:r>
    </w:p>
    <w:p w14:paraId="109737C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442BB4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F16AC2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03D6C0C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0ADD0F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Deviz: CCC068 PARCARE                                                                                                     </w:t>
      </w:r>
    </w:p>
    <w:p w14:paraId="073611D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 </w:t>
      </w:r>
    </w:p>
    <w:p w14:paraId="4057EA0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|Nr. | Denumirea resursei materiale             | U.M. |Consumuri | Pret unitar |   Valoare    |    Furnizor    |Greutate|</w:t>
      </w:r>
    </w:p>
    <w:p w14:paraId="07B9145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|      |cuprinse  |exclusiv TVA | exclusiv TVA |                | (tone) |</w:t>
      </w:r>
    </w:p>
    <w:p w14:paraId="624DF74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|      |in oferta |    RON      |     RON      |                |        |</w:t>
      </w:r>
    </w:p>
    <w:p w14:paraId="6413C53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6582B7A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|  2   |    3     |     4       |      5       |       6        |   7    |</w:t>
      </w:r>
    </w:p>
    <w:p w14:paraId="62CD9E7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|----|------------------------------------------|------|----------|-------------|--------------|----------------|--------|</w:t>
      </w:r>
    </w:p>
    <w:p w14:paraId="05446E8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|   1| 2001834 MIXTURA ASFALTICA BAD 22.4       |TONA  |     48.00|             |              |                | 115.200|</w:t>
      </w:r>
    </w:p>
    <w:p w14:paraId="2D5024B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</w:rPr>
        <w:t xml:space="preserve">|   2| 2100024 CIMENT PORTLAND P 40 SACI S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388  |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KG    |    112.20|             |              |                |   0.113|</w:t>
      </w:r>
    </w:p>
    <w:p w14:paraId="769CDF0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3| 2100912 BETON MARFA CLASA C 20/16 (BC 20/|M.C.  |      2.20|             |              |                |   5.280|</w:t>
      </w:r>
    </w:p>
    <w:p w14:paraId="7B26423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B 250)                           |      |          |             |              |                |        |</w:t>
      </w:r>
    </w:p>
    <w:p w14:paraId="05C6933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4| 2200513 NISIP SORTAT NESPALAT DE RIU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SI  |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M.C.  |      0.33|             |              |                |   0.446|</w:t>
      </w:r>
    </w:p>
    <w:p w14:paraId="2E099199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LACURI 0,0-3,0 MM                |      |          |             |              |                |        |</w:t>
      </w:r>
    </w:p>
    <w:p w14:paraId="4023696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5| 2200525 NISIP SORTAT NESPALAT DE RIU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SI  |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 xml:space="preserve">M.C.  |     12.85|             |              |        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17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.348|</w:t>
      </w:r>
    </w:p>
    <w:p w14:paraId="298F97EB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LACURI 0,0-7,0 MM                |      |          |             |              |                |        |</w:t>
      </w:r>
    </w:p>
    <w:p w14:paraId="04C3E3B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6| 2201658 PIATRA SPARTA PENTRU DRUMURI ROCI|M.C.  |      5.10|             |              |                |   7.650|</w:t>
      </w:r>
    </w:p>
    <w:p w14:paraId="6A04D3E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MAGMATICE 15-25 MM.              |      |          |             |              |                |        |</w:t>
      </w:r>
    </w:p>
    <w:p w14:paraId="564223A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7| 2201672 PIATRA SPARTA PENTRU DRUMURI ROCI|M.C.  |     63.50|             |              |        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95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.249|</w:t>
      </w:r>
    </w:p>
    <w:p w14:paraId="425DA1B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MAGMATICE 40-63 MM.              |      |          |             |              |                |        |</w:t>
      </w:r>
    </w:p>
    <w:p w14:paraId="1D12D01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8| 2800325 BORDURA BETON PENTRU TROTUARE    |M     |    110.55|             |              |                |   3.648|</w:t>
      </w:r>
    </w:p>
    <w:p w14:paraId="75C5C29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750X150X100 B2 S 1139            |      |          |             |              |                |        |</w:t>
      </w:r>
    </w:p>
    <w:p w14:paraId="3EC6281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9| 3200183 </w:t>
      </w:r>
      <w:proofErr w:type="spellStart"/>
      <w:r w:rsidRPr="00204896">
        <w:rPr>
          <w:rFonts w:ascii="Courier New" w:hAnsi="Courier New" w:cs="Courier New"/>
          <w:sz w:val="16"/>
          <w:szCs w:val="16"/>
        </w:rPr>
        <w:t>Mixtura</w:t>
      </w:r>
      <w:proofErr w:type="spellEnd"/>
      <w:r w:rsidRPr="0020489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204896">
        <w:rPr>
          <w:rFonts w:ascii="Courier New" w:hAnsi="Courier New" w:cs="Courier New"/>
          <w:sz w:val="16"/>
          <w:szCs w:val="16"/>
        </w:rPr>
        <w:t>asfaltica</w:t>
      </w:r>
      <w:proofErr w:type="spellEnd"/>
      <w:r w:rsidRPr="00204896">
        <w:rPr>
          <w:rFonts w:ascii="Courier New" w:hAnsi="Courier New" w:cs="Courier New"/>
          <w:sz w:val="16"/>
          <w:szCs w:val="16"/>
        </w:rPr>
        <w:t xml:space="preserve"> de </w:t>
      </w:r>
      <w:proofErr w:type="spellStart"/>
      <w:r w:rsidRPr="00204896">
        <w:rPr>
          <w:rFonts w:ascii="Courier New" w:hAnsi="Courier New" w:cs="Courier New"/>
          <w:sz w:val="16"/>
          <w:szCs w:val="16"/>
        </w:rPr>
        <w:t>baza</w:t>
      </w:r>
      <w:proofErr w:type="spellEnd"/>
      <w:r w:rsidRPr="00204896">
        <w:rPr>
          <w:rFonts w:ascii="Courier New" w:hAnsi="Courier New" w:cs="Courier New"/>
          <w:sz w:val="16"/>
          <w:szCs w:val="16"/>
        </w:rPr>
        <w:t xml:space="preserve"> AB31,5 |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TONA  |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 xml:space="preserve">    120.00|             |              |                | 288.000|</w:t>
      </w:r>
    </w:p>
    <w:p w14:paraId="52FBE386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10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| 3270239 MIXTURA ASFALTICA BA 16/PRODUSE  |TONA  |     48.00|             |              |                |  48.000|</w:t>
      </w:r>
    </w:p>
    <w:p w14:paraId="2454733C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BALASTIERE                       |      |          |             |              |                |        |</w:t>
      </w:r>
    </w:p>
    <w:p w14:paraId="56D5795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11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| 3421097 OTEL PATRAT LAMINAT LA CALD S 334|KG    |      5.50|             |              |                |   0.005|</w:t>
      </w:r>
    </w:p>
    <w:p w14:paraId="569C254A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OL37-1N LT= 30                   |      |          |             |              |                |        |</w:t>
      </w:r>
    </w:p>
    <w:p w14:paraId="3F4F744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12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| 3421358 OTEL PATRAT LAMINAT LA CALD S 334|KG    |     20.04|             |              |                |   0.020|</w:t>
      </w:r>
    </w:p>
    <w:p w14:paraId="662DA7CE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OL37-1N LT= 36                   |      |          |             |              |                |        |</w:t>
      </w:r>
    </w:p>
    <w:p w14:paraId="008B710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13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 xml:space="preserve">| 6202806 APA INDUSTRIALA PENTRU LUCRARI   |M.C.  |     12.50|             |              |                </w:t>
      </w:r>
      <w:proofErr w:type="gramStart"/>
      <w:r w:rsidRPr="00204896">
        <w:rPr>
          <w:rFonts w:ascii="Courier New" w:hAnsi="Courier New" w:cs="Courier New"/>
          <w:sz w:val="16"/>
          <w:szCs w:val="16"/>
        </w:rPr>
        <w:t>|  12</w:t>
      </w:r>
      <w:proofErr w:type="gramEnd"/>
      <w:r w:rsidRPr="00204896">
        <w:rPr>
          <w:rFonts w:ascii="Courier New" w:hAnsi="Courier New" w:cs="Courier New"/>
          <w:sz w:val="16"/>
          <w:szCs w:val="16"/>
        </w:rPr>
        <w:t>.500|</w:t>
      </w:r>
    </w:p>
    <w:p w14:paraId="007B5E81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DRUMURI SI TERASAMENTE IN        |      |          |             |              |                |        |</w:t>
      </w:r>
    </w:p>
    <w:p w14:paraId="17E5293F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|    |         CISTERNE                         |      |          |             |              |                |        |</w:t>
      </w:r>
    </w:p>
    <w:p w14:paraId="4D6C2592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</w:t>
      </w:r>
      <w:r w:rsidRPr="00204896">
        <w:rPr>
          <w:rFonts w:ascii="Courier New" w:hAnsi="Courier New" w:cs="Courier New"/>
          <w:sz w:val="16"/>
          <w:szCs w:val="16"/>
          <w:lang w:val="it-IT"/>
        </w:rPr>
        <w:t>|  14| 6202818 APA INDUSTRIALA PENTRU MORTARE SI|M.C.  |      0.33|             |              |                |   0.330|</w:t>
      </w:r>
    </w:p>
    <w:p w14:paraId="48EA2EC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BETOANE DELA RETEA               |      |          |             |              |                |        |</w:t>
      </w:r>
    </w:p>
    <w:p w14:paraId="5B10D36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|----|------------------------------------------|------|----------|-------------|--------------|----------------|--------|</w:t>
      </w:r>
    </w:p>
    <w:p w14:paraId="2F8A9A64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|    |         T O T A L                        |      |          |RON          |              |                | 593.789|</w:t>
      </w:r>
    </w:p>
    <w:p w14:paraId="2A5E7498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--------------------------------------------------------------------------------------------------------------------------</w:t>
      </w:r>
    </w:p>
    <w:p w14:paraId="4CC7C137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264C3DE3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55EEFE50" w14:textId="77777777" w:rsidR="0000000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</w:t>
      </w:r>
      <w:proofErr w:type="spellStart"/>
      <w:r w:rsidRPr="00204896">
        <w:rPr>
          <w:rFonts w:ascii="Courier New" w:hAnsi="Courier New" w:cs="Courier New"/>
          <w:sz w:val="16"/>
          <w:szCs w:val="16"/>
        </w:rPr>
        <w:t>Ofertant</w:t>
      </w:r>
      <w:proofErr w:type="spellEnd"/>
      <w:r w:rsidRPr="00204896">
        <w:rPr>
          <w:rFonts w:ascii="Courier New" w:hAnsi="Courier New" w:cs="Courier New"/>
          <w:sz w:val="16"/>
          <w:szCs w:val="16"/>
        </w:rPr>
        <w:t xml:space="preserve">                              </w:t>
      </w:r>
    </w:p>
    <w:p w14:paraId="4C9F1C87" w14:textId="77777777" w:rsidR="004B0CE0" w:rsidRPr="00204896" w:rsidRDefault="00000000" w:rsidP="004B0CE0">
      <w:pPr>
        <w:pStyle w:val="PlainText"/>
        <w:rPr>
          <w:rFonts w:ascii="Courier New" w:hAnsi="Courier New" w:cs="Courier New"/>
          <w:sz w:val="16"/>
          <w:szCs w:val="16"/>
        </w:rPr>
      </w:pPr>
      <w:r w:rsidRPr="0020489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sectPr w:rsidR="004B0CE0" w:rsidRPr="00204896" w:rsidSect="00204896">
      <w:pgSz w:w="15840" w:h="12240" w:orient="landscape"/>
      <w:pgMar w:top="720" w:right="72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04896"/>
    <w:rsid w:val="00256C8F"/>
    <w:rsid w:val="004B0CE0"/>
    <w:rsid w:val="00793E90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4B319"/>
  <w15:chartTrackingRefBased/>
  <w15:docId w15:val="{E5362F9F-1D78-4782-9A76-9BF7F5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B0C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0CE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6462</Words>
  <Characters>36840</Characters>
  <Application>Microsoft Office Word</Application>
  <DocSecurity>0</DocSecurity>
  <Lines>307</Lines>
  <Paragraphs>86</Paragraphs>
  <ScaleCrop>false</ScaleCrop>
  <Company/>
  <LinksUpToDate>false</LinksUpToDate>
  <CharactersWithSpaces>43216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2024-12-02T09:44:00Z</dcterms:created>
  <dcterms:modified xsi:type="dcterms:W3CDTF">2024-12-02T09:44:00Z</dcterms:modified>
</cp:coreProperties>
</file>